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附件1</w:t>
      </w:r>
    </w:p>
    <w:p>
      <w:pPr>
        <w:spacing w:before="120" w:beforeLines="50" w:after="48" w:afterLines="20" w:line="592" w:lineRule="exact"/>
        <w:jc w:val="center"/>
        <w:rPr>
          <w:rFonts w:eastAsia="方正小标宋简体"/>
          <w:bCs/>
          <w:color w:val="000000"/>
          <w:spacing w:val="-6"/>
          <w:w w:val="93"/>
          <w:sz w:val="44"/>
          <w:szCs w:val="44"/>
        </w:rPr>
      </w:pPr>
      <w:r>
        <w:rPr>
          <w:rFonts w:eastAsia="方正小标宋简体"/>
          <w:bCs/>
          <w:color w:val="000000"/>
          <w:spacing w:val="-6"/>
          <w:w w:val="93"/>
          <w:sz w:val="44"/>
          <w:szCs w:val="44"/>
        </w:rPr>
        <w:t>第1</w:t>
      </w:r>
      <w:r>
        <w:rPr>
          <w:rFonts w:hint="eastAsia" w:eastAsia="方正小标宋简体"/>
          <w:bCs/>
          <w:color w:val="000000"/>
          <w:spacing w:val="-6"/>
          <w:w w:val="93"/>
          <w:sz w:val="44"/>
          <w:szCs w:val="44"/>
        </w:rPr>
        <w:t>4</w:t>
      </w:r>
      <w:r>
        <w:rPr>
          <w:rFonts w:eastAsia="方正小标宋简体"/>
          <w:bCs/>
          <w:color w:val="000000"/>
          <w:spacing w:val="-6"/>
          <w:w w:val="93"/>
          <w:sz w:val="44"/>
          <w:szCs w:val="44"/>
        </w:rPr>
        <w:t>届河北省青少年机器人竞赛参赛名额分配</w:t>
      </w:r>
      <w:bookmarkStart w:id="0" w:name="_GoBack"/>
      <w:bookmarkEnd w:id="0"/>
      <w:r>
        <w:rPr>
          <w:rFonts w:eastAsia="方正小标宋简体"/>
          <w:bCs/>
          <w:color w:val="000000"/>
          <w:spacing w:val="-6"/>
          <w:w w:val="93"/>
          <w:sz w:val="44"/>
          <w:szCs w:val="44"/>
        </w:rPr>
        <w:t>表</w:t>
      </w: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8"/>
        <w:gridCol w:w="7"/>
        <w:gridCol w:w="771"/>
        <w:gridCol w:w="1134"/>
        <w:gridCol w:w="850"/>
        <w:gridCol w:w="851"/>
        <w:gridCol w:w="850"/>
        <w:gridCol w:w="1128"/>
        <w:gridCol w:w="6"/>
        <w:gridCol w:w="993"/>
        <w:gridCol w:w="6"/>
        <w:gridCol w:w="10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13" w:hRule="atLeast"/>
          <w:tblHeader/>
          <w:jc w:val="center"/>
        </w:trPr>
        <w:tc>
          <w:tcPr>
            <w:tcW w:w="12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城  市</w:t>
            </w: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组别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综合技能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比赛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WRO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常规赛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创新挑战赛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VEX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挑战赛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机器人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创意比赛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创意编程比赛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智能设计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比赛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石家庄</w:t>
            </w: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唐  山</w:t>
            </w: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保  定</w:t>
            </w: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邯  郸</w:t>
            </w: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邢  台</w:t>
            </w: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52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承  德</w:t>
            </w: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52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52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52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秦皇岛</w:t>
            </w: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52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52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张家口</w:t>
            </w: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衡  水</w:t>
            </w: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廊  坊</w:t>
            </w: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沧  州</w:t>
            </w: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华  油</w:t>
            </w: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定  州</w:t>
            </w: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辛  集</w:t>
            </w: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1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雄安新区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初中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2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高中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0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9" w:hRule="atLeast"/>
          <w:jc w:val="center"/>
        </w:trPr>
        <w:tc>
          <w:tcPr>
            <w:tcW w:w="19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合  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126</w:t>
            </w:r>
          </w:p>
        </w:tc>
        <w:tc>
          <w:tcPr>
            <w:tcW w:w="10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192</w:t>
            </w:r>
          </w:p>
        </w:tc>
      </w:tr>
    </w:tbl>
    <w:p>
      <w:pPr>
        <w:adjustRightInd w:val="0"/>
        <w:snapToGrid w:val="0"/>
        <w:spacing w:line="545" w:lineRule="exact"/>
        <w:ind w:right="1092" w:rightChars="520"/>
        <w:sectPr>
          <w:headerReference r:id="rId3" w:type="default"/>
          <w:footerReference r:id="rId4" w:type="default"/>
          <w:footerReference r:id="rId5" w:type="even"/>
          <w:pgSz w:w="11906" w:h="16838"/>
          <w:pgMar w:top="1814" w:right="1531" w:bottom="1814" w:left="1531" w:header="851" w:footer="158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sectPr>
      <w:pgSz w:w="11906" w:h="16838"/>
      <w:pgMar w:top="1814" w:right="1531" w:bottom="1814" w:left="153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D4035F-EB95-427C-9CDF-9E945416263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441360C-11D6-40A0-A44A-73E5316D7B1C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2"/>
        <w:sz w:val="28"/>
        <w:szCs w:val="28"/>
        <w:lang/>
      </w:rPr>
      <w:t>14</w:t>
    </w:r>
    <w:r>
      <w:rPr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AF"/>
    <w:rsid w:val="00037579"/>
    <w:rsid w:val="00040FF9"/>
    <w:rsid w:val="00041E22"/>
    <w:rsid w:val="00043739"/>
    <w:rsid w:val="00062107"/>
    <w:rsid w:val="00066807"/>
    <w:rsid w:val="00086BB3"/>
    <w:rsid w:val="00086EBD"/>
    <w:rsid w:val="00091A65"/>
    <w:rsid w:val="00092B87"/>
    <w:rsid w:val="000A45E9"/>
    <w:rsid w:val="000A6EA0"/>
    <w:rsid w:val="000B18E5"/>
    <w:rsid w:val="000B2A58"/>
    <w:rsid w:val="000D492D"/>
    <w:rsid w:val="000E504A"/>
    <w:rsid w:val="000E7D20"/>
    <w:rsid w:val="000F09C3"/>
    <w:rsid w:val="000F24B2"/>
    <w:rsid w:val="0011789B"/>
    <w:rsid w:val="0013447C"/>
    <w:rsid w:val="001436C2"/>
    <w:rsid w:val="00143FAF"/>
    <w:rsid w:val="001565C5"/>
    <w:rsid w:val="0016772A"/>
    <w:rsid w:val="001977B3"/>
    <w:rsid w:val="001A46AA"/>
    <w:rsid w:val="001A5C09"/>
    <w:rsid w:val="001A6FC8"/>
    <w:rsid w:val="001B7ACD"/>
    <w:rsid w:val="001C1A65"/>
    <w:rsid w:val="001D148D"/>
    <w:rsid w:val="001F1F6C"/>
    <w:rsid w:val="00202B49"/>
    <w:rsid w:val="00205033"/>
    <w:rsid w:val="0020532E"/>
    <w:rsid w:val="002165A1"/>
    <w:rsid w:val="00220F4F"/>
    <w:rsid w:val="002230CB"/>
    <w:rsid w:val="00227823"/>
    <w:rsid w:val="00252C2A"/>
    <w:rsid w:val="00261FEE"/>
    <w:rsid w:val="002712BE"/>
    <w:rsid w:val="002723A4"/>
    <w:rsid w:val="0027567D"/>
    <w:rsid w:val="002760D6"/>
    <w:rsid w:val="002850C1"/>
    <w:rsid w:val="002A4500"/>
    <w:rsid w:val="002A7CE7"/>
    <w:rsid w:val="002C0ABA"/>
    <w:rsid w:val="002C73A9"/>
    <w:rsid w:val="002D734A"/>
    <w:rsid w:val="002F7F37"/>
    <w:rsid w:val="00320A03"/>
    <w:rsid w:val="00342111"/>
    <w:rsid w:val="003471B5"/>
    <w:rsid w:val="0035433F"/>
    <w:rsid w:val="003958A1"/>
    <w:rsid w:val="003A1483"/>
    <w:rsid w:val="003A5EC9"/>
    <w:rsid w:val="003B67A9"/>
    <w:rsid w:val="003C1704"/>
    <w:rsid w:val="003C6879"/>
    <w:rsid w:val="003C7E58"/>
    <w:rsid w:val="003F10A2"/>
    <w:rsid w:val="003F1457"/>
    <w:rsid w:val="00402E6F"/>
    <w:rsid w:val="004108EC"/>
    <w:rsid w:val="00413BCA"/>
    <w:rsid w:val="00421E3F"/>
    <w:rsid w:val="00423805"/>
    <w:rsid w:val="00442A75"/>
    <w:rsid w:val="00443E28"/>
    <w:rsid w:val="004502EA"/>
    <w:rsid w:val="00454383"/>
    <w:rsid w:val="00462612"/>
    <w:rsid w:val="004660DD"/>
    <w:rsid w:val="00466227"/>
    <w:rsid w:val="00494DF4"/>
    <w:rsid w:val="004B5812"/>
    <w:rsid w:val="004C5690"/>
    <w:rsid w:val="004D22F2"/>
    <w:rsid w:val="004F470A"/>
    <w:rsid w:val="005031BE"/>
    <w:rsid w:val="005033FD"/>
    <w:rsid w:val="00507F8F"/>
    <w:rsid w:val="00510AEE"/>
    <w:rsid w:val="0052032E"/>
    <w:rsid w:val="005253D7"/>
    <w:rsid w:val="0057608F"/>
    <w:rsid w:val="00587C64"/>
    <w:rsid w:val="00594387"/>
    <w:rsid w:val="00595C7F"/>
    <w:rsid w:val="005976B2"/>
    <w:rsid w:val="005B5327"/>
    <w:rsid w:val="005D3A34"/>
    <w:rsid w:val="005D7AAA"/>
    <w:rsid w:val="005F7F99"/>
    <w:rsid w:val="006031EE"/>
    <w:rsid w:val="00636B8F"/>
    <w:rsid w:val="00653722"/>
    <w:rsid w:val="006606BE"/>
    <w:rsid w:val="006673B2"/>
    <w:rsid w:val="00692296"/>
    <w:rsid w:val="006A5451"/>
    <w:rsid w:val="006B34C1"/>
    <w:rsid w:val="006B3C58"/>
    <w:rsid w:val="006E5E32"/>
    <w:rsid w:val="006F2FCD"/>
    <w:rsid w:val="00703E80"/>
    <w:rsid w:val="00721CC0"/>
    <w:rsid w:val="007624EF"/>
    <w:rsid w:val="007653B6"/>
    <w:rsid w:val="00766D9F"/>
    <w:rsid w:val="007704BA"/>
    <w:rsid w:val="0079663B"/>
    <w:rsid w:val="007A1491"/>
    <w:rsid w:val="007A19FD"/>
    <w:rsid w:val="007A51E9"/>
    <w:rsid w:val="007A7E63"/>
    <w:rsid w:val="007D34D5"/>
    <w:rsid w:val="007E1FBC"/>
    <w:rsid w:val="007E269C"/>
    <w:rsid w:val="007E3A71"/>
    <w:rsid w:val="007E7C81"/>
    <w:rsid w:val="007F3149"/>
    <w:rsid w:val="007F4ECD"/>
    <w:rsid w:val="008106A9"/>
    <w:rsid w:val="00812F1A"/>
    <w:rsid w:val="0082283B"/>
    <w:rsid w:val="008320C6"/>
    <w:rsid w:val="00841DE7"/>
    <w:rsid w:val="008519BA"/>
    <w:rsid w:val="0085439D"/>
    <w:rsid w:val="0085746C"/>
    <w:rsid w:val="00865313"/>
    <w:rsid w:val="00875079"/>
    <w:rsid w:val="00890DBD"/>
    <w:rsid w:val="008A2AC4"/>
    <w:rsid w:val="008A6B58"/>
    <w:rsid w:val="008B59CC"/>
    <w:rsid w:val="008E5841"/>
    <w:rsid w:val="008E6581"/>
    <w:rsid w:val="00900903"/>
    <w:rsid w:val="00916E69"/>
    <w:rsid w:val="0092085F"/>
    <w:rsid w:val="00924E08"/>
    <w:rsid w:val="00927769"/>
    <w:rsid w:val="009423E9"/>
    <w:rsid w:val="00947942"/>
    <w:rsid w:val="00967581"/>
    <w:rsid w:val="00967B45"/>
    <w:rsid w:val="0097442F"/>
    <w:rsid w:val="009825C7"/>
    <w:rsid w:val="00986676"/>
    <w:rsid w:val="009866B1"/>
    <w:rsid w:val="009B34EC"/>
    <w:rsid w:val="009C7C07"/>
    <w:rsid w:val="009E3538"/>
    <w:rsid w:val="009F0F07"/>
    <w:rsid w:val="009F1A0C"/>
    <w:rsid w:val="009F53B4"/>
    <w:rsid w:val="00A17C04"/>
    <w:rsid w:val="00A21C11"/>
    <w:rsid w:val="00A25836"/>
    <w:rsid w:val="00A35D80"/>
    <w:rsid w:val="00A514BB"/>
    <w:rsid w:val="00A64D2E"/>
    <w:rsid w:val="00A7064B"/>
    <w:rsid w:val="00A7149B"/>
    <w:rsid w:val="00A71E89"/>
    <w:rsid w:val="00A75E6F"/>
    <w:rsid w:val="00A852F1"/>
    <w:rsid w:val="00A85A11"/>
    <w:rsid w:val="00AC75AF"/>
    <w:rsid w:val="00AC7C12"/>
    <w:rsid w:val="00AD1C9E"/>
    <w:rsid w:val="00AD511C"/>
    <w:rsid w:val="00AD58D1"/>
    <w:rsid w:val="00AE383E"/>
    <w:rsid w:val="00AF2415"/>
    <w:rsid w:val="00B11AA1"/>
    <w:rsid w:val="00B35EF5"/>
    <w:rsid w:val="00B414BF"/>
    <w:rsid w:val="00B56AC6"/>
    <w:rsid w:val="00B74C37"/>
    <w:rsid w:val="00B9182B"/>
    <w:rsid w:val="00B9383A"/>
    <w:rsid w:val="00BA6951"/>
    <w:rsid w:val="00BA79F4"/>
    <w:rsid w:val="00BB5885"/>
    <w:rsid w:val="00BB77D5"/>
    <w:rsid w:val="00BC62FB"/>
    <w:rsid w:val="00BD2BA1"/>
    <w:rsid w:val="00BD4FC2"/>
    <w:rsid w:val="00BE4181"/>
    <w:rsid w:val="00BE572D"/>
    <w:rsid w:val="00BF4242"/>
    <w:rsid w:val="00BF6544"/>
    <w:rsid w:val="00BF66F7"/>
    <w:rsid w:val="00C03E6C"/>
    <w:rsid w:val="00C2374A"/>
    <w:rsid w:val="00C24938"/>
    <w:rsid w:val="00C301DB"/>
    <w:rsid w:val="00C76091"/>
    <w:rsid w:val="00C868E3"/>
    <w:rsid w:val="00CB3865"/>
    <w:rsid w:val="00CE05EE"/>
    <w:rsid w:val="00D03928"/>
    <w:rsid w:val="00D24DED"/>
    <w:rsid w:val="00D2682A"/>
    <w:rsid w:val="00D72620"/>
    <w:rsid w:val="00D74BFC"/>
    <w:rsid w:val="00D90B83"/>
    <w:rsid w:val="00DA3DE1"/>
    <w:rsid w:val="00DA42AA"/>
    <w:rsid w:val="00E03AF6"/>
    <w:rsid w:val="00E15003"/>
    <w:rsid w:val="00E214EA"/>
    <w:rsid w:val="00E36C10"/>
    <w:rsid w:val="00E438C2"/>
    <w:rsid w:val="00E43BA1"/>
    <w:rsid w:val="00E453C5"/>
    <w:rsid w:val="00E5196D"/>
    <w:rsid w:val="00E67402"/>
    <w:rsid w:val="00E7121E"/>
    <w:rsid w:val="00E807DD"/>
    <w:rsid w:val="00E83D6A"/>
    <w:rsid w:val="00EA4361"/>
    <w:rsid w:val="00EC5722"/>
    <w:rsid w:val="00EE0A89"/>
    <w:rsid w:val="00EF3690"/>
    <w:rsid w:val="00F26446"/>
    <w:rsid w:val="00F32572"/>
    <w:rsid w:val="00F36014"/>
    <w:rsid w:val="00F44D52"/>
    <w:rsid w:val="00F528D4"/>
    <w:rsid w:val="00F529CF"/>
    <w:rsid w:val="00F67A9C"/>
    <w:rsid w:val="00F7001B"/>
    <w:rsid w:val="00F7638F"/>
    <w:rsid w:val="00F90723"/>
    <w:rsid w:val="00F95380"/>
    <w:rsid w:val="00FA6C67"/>
    <w:rsid w:val="00FC0312"/>
    <w:rsid w:val="00FC1E8B"/>
    <w:rsid w:val="00FD5357"/>
    <w:rsid w:val="00FE1E25"/>
    <w:rsid w:val="0254753E"/>
    <w:rsid w:val="055010E7"/>
    <w:rsid w:val="06490178"/>
    <w:rsid w:val="09967471"/>
    <w:rsid w:val="0B237CB8"/>
    <w:rsid w:val="0D236113"/>
    <w:rsid w:val="0F2346E9"/>
    <w:rsid w:val="12C9439E"/>
    <w:rsid w:val="136C76CE"/>
    <w:rsid w:val="141C75E1"/>
    <w:rsid w:val="1DFB2A42"/>
    <w:rsid w:val="20306C0A"/>
    <w:rsid w:val="20850E04"/>
    <w:rsid w:val="254C5BF3"/>
    <w:rsid w:val="28306E3E"/>
    <w:rsid w:val="35E41F13"/>
    <w:rsid w:val="37DB4E60"/>
    <w:rsid w:val="38376FFC"/>
    <w:rsid w:val="3B496056"/>
    <w:rsid w:val="3CFD4502"/>
    <w:rsid w:val="3E301B29"/>
    <w:rsid w:val="4046172B"/>
    <w:rsid w:val="41DF436A"/>
    <w:rsid w:val="43AB20C9"/>
    <w:rsid w:val="446D1ACB"/>
    <w:rsid w:val="458113AD"/>
    <w:rsid w:val="4585533A"/>
    <w:rsid w:val="4B012A07"/>
    <w:rsid w:val="4C0171BA"/>
    <w:rsid w:val="4FD0296D"/>
    <w:rsid w:val="519440FA"/>
    <w:rsid w:val="51C70F99"/>
    <w:rsid w:val="540C0A0E"/>
    <w:rsid w:val="54C73613"/>
    <w:rsid w:val="5CFC779C"/>
    <w:rsid w:val="5EC879FF"/>
    <w:rsid w:val="613D76F5"/>
    <w:rsid w:val="64E95846"/>
    <w:rsid w:val="68E535C1"/>
    <w:rsid w:val="6C5E66E4"/>
    <w:rsid w:val="6D024D4C"/>
    <w:rsid w:val="6FC36B57"/>
    <w:rsid w:val="72043483"/>
    <w:rsid w:val="7810062B"/>
    <w:rsid w:val="7C8E5F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Cs w:val="20"/>
    </w:rPr>
  </w:style>
  <w:style w:type="paragraph" w:styleId="3">
    <w:name w:val="Body Text"/>
    <w:basedOn w:val="1"/>
    <w:uiPriority w:val="0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/>
      <w:kern w:val="0"/>
      <w:sz w:val="30"/>
      <w:szCs w:val="20"/>
    </w:rPr>
  </w:style>
  <w:style w:type="paragraph" w:styleId="4">
    <w:name w:val="Date"/>
    <w:basedOn w:val="1"/>
    <w:next w:val="1"/>
    <w:unhideWhenUsed/>
    <w:uiPriority w:val="0"/>
    <w:rPr>
      <w:rFonts w:eastAsia="仿宋_GB2312"/>
      <w:sz w:val="32"/>
      <w:szCs w:val="2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00" w:firstLineChars="200"/>
      <w:textAlignment w:val="baseline"/>
    </w:pPr>
    <w:rPr>
      <w:rFonts w:ascii="仿宋_GB2312" w:eastAsia="仿宋_GB2312"/>
      <w:kern w:val="0"/>
      <w:sz w:val="30"/>
      <w:szCs w:val="20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unhideWhenUsed/>
    <w:uiPriority w:val="0"/>
    <w:rPr>
      <w:color w:val="0000FF"/>
      <w:u w:val="single"/>
    </w:rPr>
  </w:style>
  <w:style w:type="character" w:customStyle="1" w:styleId="14">
    <w:name w:val="页脚 Char"/>
    <w:link w:val="6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页眉 Char1"/>
    <w:link w:val="7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font11"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character" w:customStyle="1" w:styleId="17">
    <w:name w:val="页眉 Char"/>
    <w:uiPriority w:val="0"/>
    <w:rPr>
      <w:kern w:val="2"/>
      <w:sz w:val="18"/>
      <w:szCs w:val="18"/>
    </w:rPr>
  </w:style>
  <w:style w:type="character" w:customStyle="1" w:styleId="18">
    <w:name w:val="font61"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character" w:customStyle="1" w:styleId="19">
    <w:name w:val="font21"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paragraph" w:customStyle="1" w:styleId="20">
    <w:name w:val=" Char1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21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WW-普通文字"/>
    <w:basedOn w:val="1"/>
    <w:uiPriority w:val="0"/>
    <w:pPr>
      <w:suppressAutoHyphens/>
    </w:pPr>
    <w:rPr>
      <w:rFonts w:ascii="宋体" w:hAnsi="宋体"/>
      <w:kern w:val="1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1773</Words>
  <Characters>1950</Characters>
  <Lines>31</Lines>
  <Paragraphs>8</Paragraphs>
  <TotalTime>39</TotalTime>
  <ScaleCrop>false</ScaleCrop>
  <LinksUpToDate>false</LinksUpToDate>
  <CharactersWithSpaces>2019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2020-11-23T05:41:00Z</dcterms:created>
  <dc:creator>微软用户</dc:creator>
  <cp:lastModifiedBy>ε自定义</cp:lastModifiedBy>
  <cp:lastPrinted>2022-03-10T01:19:00Z</cp:lastPrinted>
  <dcterms:modified xsi:type="dcterms:W3CDTF">2022-03-11T03:04:14Z</dcterms:modified>
  <dc:title>河北省科学技术协会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B62437CE6F494A588DDCDC8B263A7685</vt:lpwstr>
  </property>
</Properties>
</file>